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5DF0" w14:textId="284C8EC0" w:rsidR="009A5854" w:rsidRPr="0076725B" w:rsidRDefault="009A5854" w:rsidP="0076725B">
      <w:pPr>
        <w:pStyle w:val="1"/>
        <w:jc w:val="center"/>
        <w:rPr>
          <w:rFonts w:asciiTheme="minorBidi" w:hAnsiTheme="minorBidi" w:cstheme="minorBidi"/>
          <w:b/>
          <w:bCs/>
          <w:rtl/>
        </w:rPr>
      </w:pPr>
      <w:r w:rsidRPr="0076725B">
        <w:rPr>
          <w:rFonts w:asciiTheme="minorBidi" w:hAnsiTheme="minorBidi" w:cstheme="minorBidi"/>
          <w:b/>
          <w:bCs/>
          <w:rtl/>
        </w:rPr>
        <w:t xml:space="preserve">חוות דעת לקראת </w:t>
      </w:r>
      <w:r w:rsidR="00A939DB" w:rsidRPr="0076725B">
        <w:rPr>
          <w:rFonts w:asciiTheme="minorBidi" w:hAnsiTheme="minorBidi" w:cstheme="minorBidi"/>
          <w:b/>
          <w:bCs/>
          <w:rtl/>
        </w:rPr>
        <w:t>דיון הבקשה</w:t>
      </w:r>
      <w:r w:rsidRPr="0076725B">
        <w:rPr>
          <w:rFonts w:asciiTheme="minorBidi" w:hAnsiTheme="minorBidi" w:cstheme="minorBidi"/>
          <w:b/>
          <w:bCs/>
          <w:rtl/>
        </w:rPr>
        <w:t xml:space="preserve"> </w:t>
      </w:r>
      <w:r w:rsidR="00A939DB" w:rsidRPr="0076725B">
        <w:rPr>
          <w:rFonts w:asciiTheme="minorBidi" w:hAnsiTheme="minorBidi" w:cstheme="minorBidi"/>
          <w:b/>
          <w:bCs/>
          <w:rtl/>
        </w:rPr>
        <w:t>בו</w:t>
      </w:r>
      <w:r w:rsidR="003620B2" w:rsidRPr="0076725B">
        <w:rPr>
          <w:rFonts w:asciiTheme="minorBidi" w:hAnsiTheme="minorBidi" w:cstheme="minorBidi"/>
          <w:b/>
          <w:bCs/>
          <w:rtl/>
        </w:rPr>
        <w:t>ו</w:t>
      </w:r>
      <w:r w:rsidR="00A939DB" w:rsidRPr="0076725B">
        <w:rPr>
          <w:rFonts w:asciiTheme="minorBidi" w:hAnsiTheme="minorBidi" w:cstheme="minorBidi"/>
          <w:b/>
          <w:bCs/>
          <w:rtl/>
        </w:rPr>
        <w:t>עדת קרן</w:t>
      </w:r>
    </w:p>
    <w:p w14:paraId="1C0D31FF" w14:textId="77777777" w:rsidR="0076725B" w:rsidRPr="0076725B" w:rsidRDefault="0076725B" w:rsidP="0076725B">
      <w:pPr>
        <w:rPr>
          <w:rtl/>
        </w:rPr>
      </w:pPr>
    </w:p>
    <w:tbl>
      <w:tblPr>
        <w:tblStyle w:val="a7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22"/>
        <w:gridCol w:w="738"/>
        <w:gridCol w:w="2332"/>
        <w:gridCol w:w="888"/>
        <w:gridCol w:w="2316"/>
      </w:tblGrid>
      <w:tr w:rsidR="005B59F0" w:rsidRPr="0076725B" w14:paraId="2F64E0F3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71B590E2" w14:textId="48DFCEBE" w:rsidR="005B59F0" w:rsidRPr="0076725B" w:rsidRDefault="005B59F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שם הבקשה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5D8416A0" w14:textId="77777777" w:rsidR="005B59F0" w:rsidRPr="0076725B" w:rsidRDefault="005B59F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A939DB" w:rsidRPr="0076725B" w14:paraId="577F1BDA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1F087610" w14:textId="77777777" w:rsidR="00A939DB" w:rsidRPr="0076725B" w:rsidRDefault="00A939DB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שם יועץ: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22A60E4B" w14:textId="77777777" w:rsidR="00A939DB" w:rsidRPr="0076725B" w:rsidRDefault="00A939DB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64D80" w:rsidRPr="0076725B" w14:paraId="21743E65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425C5469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תאריך הדו"ח:</w:t>
            </w:r>
          </w:p>
        </w:tc>
        <w:bookmarkStart w:id="0" w:name="_Hlk45217030"/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6B1F0E4B" w14:textId="77777777" w:rsidR="00064D80" w:rsidRPr="0076725B" w:rsidRDefault="00C803DE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926768871"/>
                <w:placeholder>
                  <w:docPart w:val="679A711526AA48EFBDFDAF7F4A88F7A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064D80" w:rsidRPr="0076725B">
                  <w:rPr>
                    <w:rStyle w:val="a4"/>
                    <w:rFonts w:asciiTheme="minorBidi" w:hAnsiTheme="minorBidi"/>
                    <w:color w:val="17365D" w:themeColor="text2" w:themeShade="BF"/>
                    <w:sz w:val="24"/>
                    <w:szCs w:val="24"/>
                    <w:rtl/>
                  </w:rPr>
                  <w:t>לחץ כאן להזנת תאריך</w:t>
                </w:r>
                <w:r w:rsidR="00064D80" w:rsidRPr="0076725B">
                  <w:rPr>
                    <w:rStyle w:val="a4"/>
                    <w:rFonts w:asciiTheme="minorBidi" w:hAnsiTheme="minorBidi"/>
                    <w:color w:val="17365D" w:themeColor="text2" w:themeShade="BF"/>
                    <w:sz w:val="24"/>
                    <w:szCs w:val="24"/>
                  </w:rPr>
                  <w:t>.</w:t>
                </w:r>
              </w:sdtContent>
            </w:sdt>
            <w:bookmarkEnd w:id="0"/>
          </w:p>
        </w:tc>
      </w:tr>
      <w:tr w:rsidR="00064D80" w:rsidRPr="0076725B" w14:paraId="48367FA6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038A78F2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שם הגוף המגיש: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724E7DA1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64D80" w:rsidRPr="0076725B" w14:paraId="7984F8BD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37FC83F6" w14:textId="5EDE0C7D" w:rsidR="00064D80" w:rsidRPr="0076725B" w:rsidRDefault="00064D80" w:rsidP="00CE68E8">
            <w:pPr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מס' </w:t>
            </w:r>
            <w:r w:rsidR="00CE68E8"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הבקשה</w:t>
            </w: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6D5F3BC5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64D80" w:rsidRPr="0076725B" w14:paraId="3C40EF3E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7D475461" w14:textId="77777777" w:rsidR="00064D80" w:rsidRPr="0076725B" w:rsidRDefault="00064D80" w:rsidP="009671EC">
            <w:pPr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כתובת </w:t>
            </w:r>
            <w:r w:rsidR="009671EC"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ה</w:t>
            </w: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אתר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47D18D5" w14:textId="272DAB68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רח</w:t>
            </w:r>
            <w:r w:rsidR="0076725B"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rtl/>
              </w:rPr>
              <w:t>וב</w:t>
            </w:r>
            <w:r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14:paraId="3E2E6624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14:paraId="151146DA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>יישוב: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2D7CF84" w14:textId="77777777" w:rsidR="00064D80" w:rsidRPr="0076725B" w:rsidRDefault="00064D80" w:rsidP="00064D80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64D80" w:rsidRPr="0076725B" w14:paraId="1D3B9325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2226F3C5" w14:textId="77777777" w:rsidR="00064D80" w:rsidRPr="0076725B" w:rsidRDefault="00064D80" w:rsidP="00064D80">
            <w:pPr>
              <w:spacing w:line="360" w:lineRule="auto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סוג סיוע:</w:t>
            </w:r>
          </w:p>
        </w:tc>
        <w:bookmarkStart w:id="1" w:name="_Hlk45629103"/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4B6282AA" w14:textId="4BE23BA1" w:rsidR="00064D80" w:rsidRPr="0076725B" w:rsidRDefault="00C803DE" w:rsidP="009671EC">
            <w:pPr>
              <w:tabs>
                <w:tab w:val="left" w:pos="2906"/>
              </w:tabs>
              <w:spacing w:line="360" w:lineRule="auto"/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938103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25B" w:rsidRPr="0076725B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☒</w:t>
                </w:r>
              </w:sdtContent>
            </w:sdt>
            <w:bookmarkEnd w:id="1"/>
            <w:r w:rsidR="00064D80"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בניה </w:t>
            </w:r>
            <w:bookmarkStart w:id="2" w:name="_Hlk45627575"/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-6124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FD8" w:rsidRPr="0076725B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064D80"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הרחבה </w:t>
            </w:r>
            <w:bookmarkStart w:id="3" w:name="_Hlk45632623"/>
            <w:sdt>
              <w:sdtPr>
                <w:rPr>
                  <w:rFonts w:asciiTheme="minorBidi" w:hAnsiTheme="minorBidi"/>
                  <w:color w:val="17365D" w:themeColor="text2" w:themeShade="BF"/>
                  <w:sz w:val="24"/>
                  <w:szCs w:val="24"/>
                  <w:rtl/>
                </w:rPr>
                <w:id w:val="12777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8D" w:rsidRPr="0076725B">
                  <w:rPr>
                    <w:rFonts w:ascii="Segoe UI Symbol" w:eastAsia="MS Gothic" w:hAnsi="Segoe UI Symbol" w:cs="Segoe UI Symbol" w:hint="cs"/>
                    <w:color w:val="17365D" w:themeColor="text2" w:themeShade="BF"/>
                    <w:sz w:val="24"/>
                    <w:szCs w:val="24"/>
                    <w:rtl/>
                  </w:rPr>
                  <w:t>☐</w:t>
                </w:r>
              </w:sdtContent>
            </w:sdt>
            <w:r w:rsidR="00064D80" w:rsidRPr="0076725B">
              <w:rPr>
                <w:rFonts w:asciiTheme="minorBidi" w:hAnsiTheme="minorBidi"/>
                <w:color w:val="17365D" w:themeColor="text2" w:themeShade="BF"/>
                <w:sz w:val="24"/>
                <w:szCs w:val="24"/>
                <w:rtl/>
              </w:rPr>
              <w:t xml:space="preserve"> שיפוץ </w:t>
            </w:r>
            <w:bookmarkEnd w:id="2"/>
            <w:bookmarkEnd w:id="3"/>
          </w:p>
        </w:tc>
      </w:tr>
    </w:tbl>
    <w:p w14:paraId="1188AEB0" w14:textId="77777777" w:rsidR="00D75FD1" w:rsidRPr="0076725B" w:rsidRDefault="00D75FD1" w:rsidP="00333E55">
      <w:pPr>
        <w:spacing w:line="360" w:lineRule="auto"/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43A24AE9" w14:textId="1060BFC5" w:rsidR="00836AE7" w:rsidRPr="0076725B" w:rsidRDefault="00514520" w:rsidP="000A1634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תיאור כללי של </w:t>
      </w:r>
      <w:r w:rsidR="009671EC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הפרויקט </w:t>
      </w:r>
      <w:r w:rsidR="000A1634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והעבודות המוצעות בו</w:t>
      </w: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5F5008" w:rsidRPr="0076725B" w14:paraId="3609B8EA" w14:textId="77777777" w:rsidTr="00333E55">
        <w:trPr>
          <w:trHeight w:val="1074"/>
        </w:trPr>
        <w:tc>
          <w:tcPr>
            <w:tcW w:w="5000" w:type="pct"/>
          </w:tcPr>
          <w:p w14:paraId="4420B698" w14:textId="77777777" w:rsidR="005F5008" w:rsidRPr="0076725B" w:rsidRDefault="005F5008" w:rsidP="00AE4C54">
            <w:pPr>
              <w:pStyle w:val="a3"/>
              <w:ind w:left="0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2E07BEBA" w14:textId="77777777" w:rsidR="0067781D" w:rsidRPr="0076725B" w:rsidRDefault="0067781D" w:rsidP="00333E55">
      <w:pPr>
        <w:pStyle w:val="a3"/>
        <w:rPr>
          <w:rFonts w:asciiTheme="minorBidi" w:hAnsiTheme="minorBidi"/>
          <w:b/>
          <w:bCs/>
          <w:color w:val="1F497D" w:themeColor="text2"/>
          <w:sz w:val="24"/>
          <w:szCs w:val="24"/>
          <w:u w:val="single"/>
          <w:rtl/>
        </w:rPr>
      </w:pPr>
    </w:p>
    <w:p w14:paraId="7A2CB79D" w14:textId="29ACB7BF" w:rsidR="00E157AA" w:rsidRPr="0076725B" w:rsidRDefault="00D1253E" w:rsidP="0074581F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</w:t>
      </w:r>
      <w:r w:rsidR="00B83B9E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תיאור המגרש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9"/>
        <w:gridCol w:w="6370"/>
      </w:tblGrid>
      <w:tr w:rsidR="00FA2171" w:rsidRPr="0076725B" w14:paraId="15B56B5A" w14:textId="77777777" w:rsidTr="00333E55">
        <w:tc>
          <w:tcPr>
            <w:tcW w:w="1917" w:type="dxa"/>
            <w:shd w:val="clear" w:color="auto" w:fill="auto"/>
            <w:vAlign w:val="center"/>
          </w:tcPr>
          <w:p w14:paraId="469B8DD4" w14:textId="7B56AE5A" w:rsidR="00FA2171" w:rsidRPr="0076725B" w:rsidRDefault="001B5BA2" w:rsidP="00CD0106">
            <w:pPr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גודל </w:t>
            </w:r>
            <w:r w:rsidR="00FA2171"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שטח</w:t>
            </w:r>
            <w:r w:rsidR="00872141"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589CE2CB" w14:textId="77777777" w:rsidR="00FA2171" w:rsidRPr="0076725B" w:rsidRDefault="00FA2171" w:rsidP="00FA2171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800643" w:rsidRPr="0076725B" w14:paraId="13367869" w14:textId="77777777" w:rsidTr="00333E55">
        <w:tc>
          <w:tcPr>
            <w:tcW w:w="1917" w:type="dxa"/>
            <w:shd w:val="clear" w:color="auto" w:fill="auto"/>
            <w:vAlign w:val="center"/>
          </w:tcPr>
          <w:p w14:paraId="2BF18D79" w14:textId="7DC343A7" w:rsidR="00800643" w:rsidRPr="0076725B" w:rsidRDefault="00E731FE" w:rsidP="00CD0106">
            <w:pPr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גוש</w:t>
            </w:r>
          </w:p>
        </w:tc>
        <w:tc>
          <w:tcPr>
            <w:tcW w:w="6379" w:type="dxa"/>
            <w:gridSpan w:val="2"/>
          </w:tcPr>
          <w:p w14:paraId="6CCD189F" w14:textId="77777777" w:rsidR="00800643" w:rsidRPr="0076725B" w:rsidRDefault="00800643" w:rsidP="00800643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E731FE" w:rsidRPr="0076725B" w14:paraId="4A95ED48" w14:textId="77777777" w:rsidTr="00333E55">
        <w:tc>
          <w:tcPr>
            <w:tcW w:w="1917" w:type="dxa"/>
            <w:shd w:val="clear" w:color="auto" w:fill="auto"/>
            <w:vAlign w:val="center"/>
          </w:tcPr>
          <w:p w14:paraId="4A473744" w14:textId="00D61B49" w:rsidR="00E731FE" w:rsidRPr="0076725B" w:rsidRDefault="00CD0106" w:rsidP="00CD0106">
            <w:pPr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חלקה</w:t>
            </w:r>
          </w:p>
        </w:tc>
        <w:tc>
          <w:tcPr>
            <w:tcW w:w="6379" w:type="dxa"/>
            <w:gridSpan w:val="2"/>
          </w:tcPr>
          <w:p w14:paraId="291FF8BB" w14:textId="77777777" w:rsidR="00E731FE" w:rsidRPr="0076725B" w:rsidRDefault="00E731FE" w:rsidP="00800643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CD0106" w:rsidRPr="0076725B" w14:paraId="0A085113" w14:textId="77777777" w:rsidTr="00333E55">
        <w:tc>
          <w:tcPr>
            <w:tcW w:w="1917" w:type="dxa"/>
            <w:shd w:val="clear" w:color="auto" w:fill="auto"/>
            <w:vAlign w:val="center"/>
          </w:tcPr>
          <w:p w14:paraId="17DBAB79" w14:textId="24BA4E7A" w:rsidR="00CD0106" w:rsidRPr="0076725B" w:rsidRDefault="00CD0106" w:rsidP="00CD0106">
            <w:pPr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מגרש</w:t>
            </w:r>
          </w:p>
        </w:tc>
        <w:tc>
          <w:tcPr>
            <w:tcW w:w="6379" w:type="dxa"/>
            <w:gridSpan w:val="2"/>
          </w:tcPr>
          <w:p w14:paraId="614E0AFC" w14:textId="77777777" w:rsidR="00CD0106" w:rsidRPr="0076725B" w:rsidRDefault="00CD0106" w:rsidP="00800643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E2228F" w:rsidRPr="0076725B" w14:paraId="22106EB3" w14:textId="77777777" w:rsidTr="00CD0106">
        <w:tc>
          <w:tcPr>
            <w:tcW w:w="1926" w:type="dxa"/>
            <w:gridSpan w:val="2"/>
          </w:tcPr>
          <w:p w14:paraId="283258DB" w14:textId="55263935" w:rsidR="00E2228F" w:rsidRPr="0076725B" w:rsidRDefault="00E2228F" w:rsidP="00333E55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בעלות על הקרקע</w:t>
            </w:r>
            <w:r w:rsidR="0074581F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/</w:t>
            </w:r>
            <w:r w:rsidR="0074581F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מבנה</w:t>
            </w:r>
            <w:r w:rsidR="0074581F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4120FB"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-</w:t>
            </w:r>
            <w:r w:rsidR="0074581F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4120FB"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תוקף</w:t>
            </w:r>
          </w:p>
        </w:tc>
        <w:tc>
          <w:tcPr>
            <w:tcW w:w="6370" w:type="dxa"/>
          </w:tcPr>
          <w:p w14:paraId="2E87929D" w14:textId="77777777" w:rsidR="00E2228F" w:rsidRPr="0076725B" w:rsidRDefault="00E2228F" w:rsidP="00333E55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E2228F" w:rsidRPr="0076725B" w14:paraId="483EE85A" w14:textId="77777777" w:rsidTr="00CD0106">
        <w:tc>
          <w:tcPr>
            <w:tcW w:w="1926" w:type="dxa"/>
            <w:gridSpan w:val="2"/>
          </w:tcPr>
          <w:p w14:paraId="7599F5FB" w14:textId="40D96104" w:rsidR="00E2228F" w:rsidRPr="0076725B" w:rsidRDefault="00E2228F" w:rsidP="00333E55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יעוד הקרקע</w:t>
            </w:r>
          </w:p>
        </w:tc>
        <w:tc>
          <w:tcPr>
            <w:tcW w:w="6370" w:type="dxa"/>
          </w:tcPr>
          <w:p w14:paraId="2E7E8EF4" w14:textId="77777777" w:rsidR="00E2228F" w:rsidRPr="0076725B" w:rsidRDefault="00E2228F" w:rsidP="00333E55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CD0106" w:rsidRPr="0076725B" w14:paraId="183E6867" w14:textId="77777777" w:rsidTr="00CD0106">
        <w:tc>
          <w:tcPr>
            <w:tcW w:w="1926" w:type="dxa"/>
            <w:gridSpan w:val="2"/>
          </w:tcPr>
          <w:p w14:paraId="3D2D7380" w14:textId="4C5A9075" w:rsidR="00CD0106" w:rsidRPr="0076725B" w:rsidRDefault="00CD0106" w:rsidP="00333E55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נתוני גישה וחניות ופונקציות סמוכות</w:t>
            </w:r>
          </w:p>
        </w:tc>
        <w:tc>
          <w:tcPr>
            <w:tcW w:w="6370" w:type="dxa"/>
          </w:tcPr>
          <w:p w14:paraId="13B4C035" w14:textId="77777777" w:rsidR="00CD0106" w:rsidRPr="0076725B" w:rsidRDefault="00CD0106" w:rsidP="00333E55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7DC12EBF" w14:textId="003FE39C" w:rsidR="00CD0106" w:rsidRPr="0076725B" w:rsidRDefault="00CD0106" w:rsidP="00333E55">
      <w:pPr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2C86F514" w14:textId="2F92304C" w:rsidR="00351FD8" w:rsidRPr="0076725B" w:rsidRDefault="00BE7A08" w:rsidP="0074581F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</w:t>
      </w:r>
      <w:r w:rsidR="00351FD8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תיאור המבנה המתוכנן</w:t>
      </w:r>
      <w:r w:rsidR="0074581F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</w:rPr>
        <w:t xml:space="preserve"> </w:t>
      </w:r>
      <w:r w:rsidR="008444CA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(בהתייחס לבניה והרחבה)</w:t>
      </w: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2484"/>
        <w:gridCol w:w="5812"/>
      </w:tblGrid>
      <w:tr w:rsidR="00351FD8" w:rsidRPr="0076725B" w14:paraId="6C255952" w14:textId="77777777" w:rsidTr="003C2350">
        <w:tc>
          <w:tcPr>
            <w:tcW w:w="1497" w:type="pct"/>
            <w:shd w:val="clear" w:color="auto" w:fill="auto"/>
          </w:tcPr>
          <w:p w14:paraId="5074DB4E" w14:textId="77777777" w:rsidR="00351FD8" w:rsidRPr="0076725B" w:rsidRDefault="00351FD8" w:rsidP="003C2350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תיאור המבנה המתוכנן (חללים, פונקציות)</w:t>
            </w:r>
          </w:p>
        </w:tc>
        <w:tc>
          <w:tcPr>
            <w:tcW w:w="3503" w:type="pct"/>
          </w:tcPr>
          <w:p w14:paraId="2E0E0D6A" w14:textId="77777777" w:rsidR="00351FD8" w:rsidRPr="0076725B" w:rsidRDefault="00351FD8" w:rsidP="003C2350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351FD8" w:rsidRPr="0076725B" w14:paraId="4973E294" w14:textId="77777777" w:rsidTr="003C2350">
        <w:tc>
          <w:tcPr>
            <w:tcW w:w="1497" w:type="pct"/>
            <w:shd w:val="clear" w:color="auto" w:fill="auto"/>
          </w:tcPr>
          <w:p w14:paraId="6FE0995F" w14:textId="77777777" w:rsidR="00351FD8" w:rsidRPr="0076725B" w:rsidRDefault="00351FD8" w:rsidP="003C2350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תכנית העמדת המבנה במגרש </w:t>
            </w: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lastRenderedPageBreak/>
              <w:t>(גישה, חצרות, הורדת אנשים)</w:t>
            </w:r>
          </w:p>
        </w:tc>
        <w:tc>
          <w:tcPr>
            <w:tcW w:w="3503" w:type="pct"/>
          </w:tcPr>
          <w:p w14:paraId="1668B1A6" w14:textId="77777777" w:rsidR="00351FD8" w:rsidRPr="0076725B" w:rsidRDefault="00351FD8" w:rsidP="003C2350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351FD8" w:rsidRPr="0076725B" w14:paraId="410C6473" w14:textId="77777777" w:rsidTr="003C2350">
        <w:tc>
          <w:tcPr>
            <w:tcW w:w="1497" w:type="pct"/>
            <w:shd w:val="clear" w:color="auto" w:fill="auto"/>
          </w:tcPr>
          <w:p w14:paraId="7DC82739" w14:textId="2BCA5636" w:rsidR="00351FD8" w:rsidRPr="0076725B" w:rsidRDefault="00351FD8" w:rsidP="00426DCB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*שטח</w:t>
            </w:r>
            <w:r w:rsidR="00872141"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המבנה</w:t>
            </w:r>
          </w:p>
        </w:tc>
        <w:tc>
          <w:tcPr>
            <w:tcW w:w="3503" w:type="pct"/>
          </w:tcPr>
          <w:p w14:paraId="02959F49" w14:textId="77777777" w:rsidR="00351FD8" w:rsidRPr="0076725B" w:rsidRDefault="00351FD8" w:rsidP="003C2350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42DC3048" w14:textId="77777777" w:rsidR="00E111C1" w:rsidRPr="0076725B" w:rsidRDefault="00E111C1" w:rsidP="00E111C1">
      <w:pPr>
        <w:tabs>
          <w:tab w:val="left" w:pos="509"/>
        </w:tabs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03829717" w14:textId="53F9FA97" w:rsidR="00E157AA" w:rsidRPr="0076725B" w:rsidRDefault="00654B6C" w:rsidP="00F04F48">
      <w:pPr>
        <w:pStyle w:val="a3"/>
        <w:numPr>
          <w:ilvl w:val="0"/>
          <w:numId w:val="1"/>
        </w:numPr>
        <w:tabs>
          <w:tab w:val="left" w:pos="509"/>
        </w:tabs>
        <w:ind w:left="226" w:firstLine="0"/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</w:t>
      </w:r>
      <w:r w:rsidR="00E157AA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תיאור </w:t>
      </w:r>
      <w:r w:rsidR="003045D6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המבנה </w:t>
      </w:r>
      <w:r w:rsidR="00E157AA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הקיים </w:t>
      </w:r>
      <w:r w:rsidR="00F04F48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(בהתייחס לשיפוץ)</w:t>
      </w: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:</w:t>
      </w:r>
    </w:p>
    <w:tbl>
      <w:tblPr>
        <w:tblStyle w:val="a7"/>
        <w:bidiVisual/>
        <w:tblW w:w="5172" w:type="pct"/>
        <w:tblLook w:val="04A0" w:firstRow="1" w:lastRow="0" w:firstColumn="1" w:lastColumn="0" w:noHBand="0" w:noVBand="1"/>
      </w:tblPr>
      <w:tblGrid>
        <w:gridCol w:w="2768"/>
        <w:gridCol w:w="5813"/>
      </w:tblGrid>
      <w:tr w:rsidR="00654B6C" w:rsidRPr="0076725B" w14:paraId="07EFD59D" w14:textId="77777777" w:rsidTr="00B83B9E">
        <w:tc>
          <w:tcPr>
            <w:tcW w:w="1613" w:type="pct"/>
            <w:shd w:val="clear" w:color="auto" w:fill="auto"/>
          </w:tcPr>
          <w:p w14:paraId="337C0D85" w14:textId="34C8BB89" w:rsidR="00654B6C" w:rsidRPr="0076725B" w:rsidRDefault="00654B6C" w:rsidP="00333E55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שטח המבנה</w:t>
            </w: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ab/>
            </w:r>
          </w:p>
        </w:tc>
        <w:tc>
          <w:tcPr>
            <w:tcW w:w="3387" w:type="pct"/>
          </w:tcPr>
          <w:p w14:paraId="391F7C49" w14:textId="77777777" w:rsidR="00654B6C" w:rsidRPr="0076725B" w:rsidRDefault="00654B6C" w:rsidP="00333E55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910AB5" w:rsidRPr="0076725B" w14:paraId="39B2E409" w14:textId="77777777" w:rsidTr="00B83B9E">
        <w:tc>
          <w:tcPr>
            <w:tcW w:w="1613" w:type="pct"/>
            <w:shd w:val="clear" w:color="auto" w:fill="auto"/>
          </w:tcPr>
          <w:p w14:paraId="6F2A6C62" w14:textId="77777777" w:rsidR="00910AB5" w:rsidRPr="0076725B" w:rsidRDefault="00910AB5" w:rsidP="00333E55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>שטח</w:t>
            </w:r>
            <w:r w:rsidR="00ED0D7E"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שישופץ</w:t>
            </w:r>
          </w:p>
        </w:tc>
        <w:tc>
          <w:tcPr>
            <w:tcW w:w="3387" w:type="pct"/>
          </w:tcPr>
          <w:p w14:paraId="498CCD75" w14:textId="77777777" w:rsidR="00910AB5" w:rsidRPr="0076725B" w:rsidRDefault="00910AB5" w:rsidP="00333E55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910AB5" w:rsidRPr="0076725B" w14:paraId="1A249BD8" w14:textId="77777777" w:rsidTr="00B83B9E">
        <w:tc>
          <w:tcPr>
            <w:tcW w:w="1613" w:type="pct"/>
            <w:shd w:val="clear" w:color="auto" w:fill="auto"/>
          </w:tcPr>
          <w:p w14:paraId="1EE301A4" w14:textId="77777777" w:rsidR="00910AB5" w:rsidRPr="0076725B" w:rsidRDefault="004A6041" w:rsidP="00333E55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תיאור המבנה הקיים </w:t>
            </w:r>
          </w:p>
        </w:tc>
        <w:tc>
          <w:tcPr>
            <w:tcW w:w="3387" w:type="pct"/>
          </w:tcPr>
          <w:p w14:paraId="05C2B84A" w14:textId="77777777" w:rsidR="00910AB5" w:rsidRPr="0076725B" w:rsidRDefault="00813FE7" w:rsidP="00333E55">
            <w:pPr>
              <w:pStyle w:val="a3"/>
              <w:tabs>
                <w:tab w:val="left" w:pos="509"/>
              </w:tabs>
              <w:ind w:left="226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</w:p>
        </w:tc>
      </w:tr>
      <w:tr w:rsidR="00454832" w:rsidRPr="0076725B" w14:paraId="5C456DE8" w14:textId="038270CC" w:rsidTr="00654B6C">
        <w:tc>
          <w:tcPr>
            <w:tcW w:w="1613" w:type="pct"/>
          </w:tcPr>
          <w:p w14:paraId="375F40CB" w14:textId="302A1BE6" w:rsidR="00454832" w:rsidRPr="0076725B" w:rsidRDefault="00454832" w:rsidP="00654B6C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תיאור </w:t>
            </w:r>
            <w:r w:rsidR="00654B6C"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השיפוץ </w:t>
            </w: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המתוכנן (חללים, פונקציות)</w:t>
            </w:r>
          </w:p>
        </w:tc>
        <w:tc>
          <w:tcPr>
            <w:tcW w:w="3387" w:type="pct"/>
          </w:tcPr>
          <w:p w14:paraId="3E2E047F" w14:textId="77777777" w:rsidR="00454832" w:rsidRPr="0076725B" w:rsidRDefault="00454832" w:rsidP="00454832">
            <w:pPr>
              <w:bidi w:val="0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454832" w:rsidRPr="0076725B" w14:paraId="4D0EBF6D" w14:textId="77E48FE1" w:rsidTr="00654B6C">
        <w:tc>
          <w:tcPr>
            <w:tcW w:w="1613" w:type="pct"/>
          </w:tcPr>
          <w:p w14:paraId="04550789" w14:textId="0549BA43" w:rsidR="00454832" w:rsidRPr="0076725B" w:rsidRDefault="00E85003" w:rsidP="00454832">
            <w:pPr>
              <w:tabs>
                <w:tab w:val="left" w:pos="509"/>
              </w:tabs>
              <w:ind w:left="226"/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הצורך בהיתר בניה כן/לא</w:t>
            </w:r>
          </w:p>
        </w:tc>
        <w:tc>
          <w:tcPr>
            <w:tcW w:w="3387" w:type="pct"/>
          </w:tcPr>
          <w:p w14:paraId="167092AB" w14:textId="77777777" w:rsidR="00454832" w:rsidRPr="0076725B" w:rsidRDefault="00454832" w:rsidP="00454832">
            <w:pPr>
              <w:bidi w:val="0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34B81EA5" w14:textId="49E3B1F0" w:rsidR="00910AB5" w:rsidRPr="0076725B" w:rsidRDefault="00910AB5" w:rsidP="00DF6637">
      <w:pPr>
        <w:tabs>
          <w:tab w:val="left" w:pos="509"/>
        </w:tabs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3F2E2BD0" w14:textId="60EECD6F" w:rsidR="00DF6637" w:rsidRPr="0076725B" w:rsidRDefault="00DF6637" w:rsidP="00DF6637">
      <w:pPr>
        <w:pStyle w:val="a3"/>
        <w:numPr>
          <w:ilvl w:val="0"/>
          <w:numId w:val="1"/>
        </w:numPr>
        <w:tabs>
          <w:tab w:val="left" w:pos="509"/>
        </w:tabs>
        <w:ind w:left="509"/>
        <w:rPr>
          <w:rFonts w:asciiTheme="minorBidi" w:hAnsiTheme="minorBidi"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הערות והדגשים נוספים </w:t>
      </w:r>
      <w:r w:rsidRPr="0076725B">
        <w:rPr>
          <w:rFonts w:asciiTheme="minorBidi" w:hAnsiTheme="minorBidi"/>
          <w:color w:val="1F497D" w:themeColor="text2"/>
          <w:sz w:val="24"/>
          <w:szCs w:val="24"/>
          <w:rtl/>
        </w:rPr>
        <w:t>(במידה ויש)</w:t>
      </w:r>
    </w:p>
    <w:tbl>
      <w:tblPr>
        <w:tblStyle w:val="a7"/>
        <w:bidiVisual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DF6637" w:rsidRPr="0076725B" w14:paraId="67CE58DC" w14:textId="77777777" w:rsidTr="00DF6637">
        <w:trPr>
          <w:trHeight w:val="1890"/>
        </w:trPr>
        <w:tc>
          <w:tcPr>
            <w:tcW w:w="8856" w:type="dxa"/>
          </w:tcPr>
          <w:p w14:paraId="0DB4AFF1" w14:textId="77777777" w:rsidR="00DF6637" w:rsidRPr="0076725B" w:rsidRDefault="00DF6637" w:rsidP="00DF6637">
            <w:pPr>
              <w:tabs>
                <w:tab w:val="left" w:pos="509"/>
              </w:tabs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444C1263" w14:textId="77777777" w:rsidR="00DF6637" w:rsidRPr="0076725B" w:rsidRDefault="00DF6637" w:rsidP="00DF6637">
      <w:pPr>
        <w:tabs>
          <w:tab w:val="left" w:pos="509"/>
        </w:tabs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555F8D3E" w14:textId="69400FEB" w:rsidR="00924A8D" w:rsidRPr="0076725B" w:rsidRDefault="00526E69" w:rsidP="00924A8D">
      <w:pPr>
        <w:pStyle w:val="a3"/>
        <w:numPr>
          <w:ilvl w:val="0"/>
          <w:numId w:val="1"/>
        </w:numPr>
        <w:tabs>
          <w:tab w:val="left" w:pos="509"/>
        </w:tabs>
        <w:ind w:left="226" w:firstLine="0"/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טבלת השוואה בין </w:t>
      </w:r>
      <w:r w:rsidR="00763401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אומדן ה</w:t>
      </w:r>
      <w:r w:rsidR="005E7B46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ארגון ה</w:t>
      </w:r>
      <w:r w:rsidR="00763401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מתכנן לבין המלצת היועץ</w:t>
      </w:r>
      <w:r w:rsidR="00BD48F0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</w:t>
      </w:r>
    </w:p>
    <w:p w14:paraId="2DD1C8DA" w14:textId="6F8AF866" w:rsidR="00E157AA" w:rsidRPr="0076725B" w:rsidRDefault="00924A8D" w:rsidP="00924A8D">
      <w:pPr>
        <w:pStyle w:val="a3"/>
        <w:tabs>
          <w:tab w:val="left" w:pos="509"/>
        </w:tabs>
        <w:ind w:left="226"/>
        <w:rPr>
          <w:rFonts w:asciiTheme="minorBidi" w:hAnsiTheme="minorBidi"/>
          <w:b/>
          <w:bCs/>
          <w:color w:val="1F497D" w:themeColor="text2"/>
          <w:sz w:val="24"/>
          <w:szCs w:val="24"/>
          <w:u w:val="single"/>
        </w:rPr>
      </w:pP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   </w:t>
      </w:r>
      <w:r w:rsidR="00030EED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*ניתן להוסיף שורות לטבלה בהתאם </w:t>
      </w:r>
      <w:proofErr w:type="spellStart"/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לאומדן</w:t>
      </w:r>
      <w:proofErr w:type="spellEnd"/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שהוגש ע</w:t>
      </w:r>
      <w:r w:rsidR="005E7B46"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ל ידי</w:t>
      </w:r>
      <w:r w:rsidRPr="0076725B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הגוף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992"/>
        <w:gridCol w:w="1268"/>
        <w:gridCol w:w="3396"/>
      </w:tblGrid>
      <w:tr w:rsidR="0069252A" w:rsidRPr="0076725B" w14:paraId="5DE7F5AB" w14:textId="77777777" w:rsidTr="0076725B">
        <w:trPr>
          <w:trHeight w:val="525"/>
        </w:trPr>
        <w:tc>
          <w:tcPr>
            <w:tcW w:w="1958" w:type="dxa"/>
            <w:shd w:val="clear" w:color="auto" w:fill="auto"/>
            <w:vAlign w:val="center"/>
          </w:tcPr>
          <w:p w14:paraId="64131355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שם הסעיף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9904D" w14:textId="39F463B1" w:rsidR="0069252A" w:rsidRPr="0076725B" w:rsidRDefault="0069252A" w:rsidP="002A6AC7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אומדן הארגון המתכנן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781AD72" w14:textId="1CF781FA" w:rsidR="0069252A" w:rsidRPr="0076725B" w:rsidRDefault="0069252A" w:rsidP="002A6AC7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אומדן היועץ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F294926" w14:textId="3F43A4AA" w:rsidR="0069252A" w:rsidRPr="0076725B" w:rsidRDefault="0069252A" w:rsidP="002A6AC7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הערות (נדרש לנמק כאשר ישנו פער בין אומדן המתכנן לבין אומדן היועץ)</w:t>
            </w:r>
          </w:p>
        </w:tc>
      </w:tr>
      <w:tr w:rsidR="0069252A" w:rsidRPr="0076725B" w14:paraId="4CC24CFA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26C88A2C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בינוי</w:t>
            </w:r>
          </w:p>
        </w:tc>
        <w:tc>
          <w:tcPr>
            <w:tcW w:w="992" w:type="dxa"/>
            <w:vAlign w:val="center"/>
          </w:tcPr>
          <w:p w14:paraId="766986C8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4964ADD4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5C91499F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4C24801C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550FE218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פיתוח</w:t>
            </w:r>
          </w:p>
        </w:tc>
        <w:tc>
          <w:tcPr>
            <w:tcW w:w="992" w:type="dxa"/>
            <w:vAlign w:val="center"/>
          </w:tcPr>
          <w:p w14:paraId="5D61934D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035CCFFC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40099EF9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7AD69FD5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2F53A138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סה"כ</w:t>
            </w:r>
          </w:p>
        </w:tc>
        <w:tc>
          <w:tcPr>
            <w:tcW w:w="992" w:type="dxa"/>
            <w:vAlign w:val="center"/>
          </w:tcPr>
          <w:p w14:paraId="365C9C2A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19DFC14A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5E3D9053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788BF18B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16BEACDC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proofErr w:type="spellStart"/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בצ"מ</w:t>
            </w:r>
            <w:proofErr w:type="spellEnd"/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(עד 10%)</w:t>
            </w:r>
          </w:p>
        </w:tc>
        <w:tc>
          <w:tcPr>
            <w:tcW w:w="992" w:type="dxa"/>
            <w:vAlign w:val="center"/>
          </w:tcPr>
          <w:p w14:paraId="2BFA3EC7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3A471D61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32D6E13F" w14:textId="768CC285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650A5C8D" w14:textId="77777777" w:rsidTr="0076725B">
        <w:trPr>
          <w:trHeight w:val="498"/>
        </w:trPr>
        <w:tc>
          <w:tcPr>
            <w:tcW w:w="1958" w:type="dxa"/>
            <w:vAlign w:val="center"/>
          </w:tcPr>
          <w:p w14:paraId="2BBE6286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סה"כ</w:t>
            </w:r>
          </w:p>
        </w:tc>
        <w:tc>
          <w:tcPr>
            <w:tcW w:w="992" w:type="dxa"/>
            <w:vAlign w:val="center"/>
          </w:tcPr>
          <w:p w14:paraId="41D6806D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5D09B5F4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617BCA3C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3D2C29ED" w14:textId="77777777" w:rsidTr="0076725B">
        <w:trPr>
          <w:trHeight w:val="498"/>
        </w:trPr>
        <w:tc>
          <w:tcPr>
            <w:tcW w:w="1958" w:type="dxa"/>
            <w:vAlign w:val="center"/>
          </w:tcPr>
          <w:p w14:paraId="598D779F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lastRenderedPageBreak/>
              <w:t>הוצאות תכנון, פיקוח וניהול 12%</w:t>
            </w:r>
          </w:p>
        </w:tc>
        <w:tc>
          <w:tcPr>
            <w:tcW w:w="992" w:type="dxa"/>
            <w:vAlign w:val="center"/>
          </w:tcPr>
          <w:p w14:paraId="2332E5E8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72AAB245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48DF64D5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61720DA2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62514E2D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סה"כ</w:t>
            </w:r>
          </w:p>
        </w:tc>
        <w:tc>
          <w:tcPr>
            <w:tcW w:w="992" w:type="dxa"/>
            <w:vAlign w:val="center"/>
          </w:tcPr>
          <w:p w14:paraId="6430EF75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445F56E9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70FE28D9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2FA8F048" w14:textId="77777777" w:rsidTr="0076725B">
        <w:trPr>
          <w:trHeight w:val="525"/>
        </w:trPr>
        <w:tc>
          <w:tcPr>
            <w:tcW w:w="1958" w:type="dxa"/>
            <w:vAlign w:val="center"/>
          </w:tcPr>
          <w:p w14:paraId="6F81E2FB" w14:textId="7EC2704E" w:rsidR="0069252A" w:rsidRPr="0076725B" w:rsidRDefault="0069252A" w:rsidP="002A6AC7">
            <w:pPr>
              <w:jc w:val="center"/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מע"מ 1</w:t>
            </w:r>
            <w:r w:rsidR="005E7B46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8</w:t>
            </w:r>
            <w:r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  <w:vAlign w:val="center"/>
          </w:tcPr>
          <w:p w14:paraId="64ED9CEF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0AAA7071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60A4DC6B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  <w:tr w:rsidR="0069252A" w:rsidRPr="0076725B" w14:paraId="27DCBD39" w14:textId="77777777" w:rsidTr="0076725B">
        <w:trPr>
          <w:trHeight w:val="554"/>
        </w:trPr>
        <w:tc>
          <w:tcPr>
            <w:tcW w:w="1958" w:type="dxa"/>
            <w:vAlign w:val="center"/>
          </w:tcPr>
          <w:p w14:paraId="7F16B3D9" w14:textId="77777777" w:rsidR="0069252A" w:rsidRPr="0076725B" w:rsidRDefault="0069252A" w:rsidP="002A6AC7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סה"כ עלות הבניה כולל מע"מ</w:t>
            </w:r>
          </w:p>
        </w:tc>
        <w:tc>
          <w:tcPr>
            <w:tcW w:w="992" w:type="dxa"/>
            <w:vAlign w:val="center"/>
          </w:tcPr>
          <w:p w14:paraId="24FE86CB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5385D011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14:paraId="3DA2C141" w14:textId="77777777" w:rsidR="0069252A" w:rsidRPr="0076725B" w:rsidRDefault="0069252A" w:rsidP="002A6AC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5A53E8AE" w14:textId="305221ED" w:rsidR="00E157AA" w:rsidRPr="0076725B" w:rsidRDefault="002A6AC7" w:rsidP="00E157AA">
      <w:pPr>
        <w:pStyle w:val="a3"/>
        <w:rPr>
          <w:rFonts w:asciiTheme="minorBidi" w:hAnsiTheme="minorBidi"/>
          <w:color w:val="1F497D" w:themeColor="text2"/>
          <w:sz w:val="24"/>
          <w:szCs w:val="24"/>
          <w:rtl/>
        </w:rPr>
      </w:pPr>
      <w:r w:rsidRPr="0076725B">
        <w:rPr>
          <w:rFonts w:asciiTheme="minorBidi" w:hAnsiTheme="minorBidi"/>
          <w:color w:val="1F497D" w:themeColor="text2"/>
          <w:sz w:val="24"/>
          <w:szCs w:val="24"/>
          <w:rtl/>
        </w:rPr>
        <w:br w:type="textWrapping" w:clear="all"/>
      </w:r>
    </w:p>
    <w:tbl>
      <w:tblPr>
        <w:tblStyle w:val="a7"/>
        <w:bidiVisual/>
        <w:tblW w:w="5000" w:type="pct"/>
        <w:tblInd w:w="-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5387"/>
      </w:tblGrid>
      <w:tr w:rsidR="004B597A" w:rsidRPr="0076725B" w14:paraId="2820BB93" w14:textId="77777777" w:rsidTr="00B35F66">
        <w:trPr>
          <w:trHeight w:val="165"/>
        </w:trPr>
        <w:tc>
          <w:tcPr>
            <w:tcW w:w="1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24528" w14:textId="38D0D3D1" w:rsidR="004B597A" w:rsidRPr="0076725B" w:rsidRDefault="004B597A" w:rsidP="00B35F66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האומדן</w:t>
            </w:r>
            <w:proofErr w:type="spellEnd"/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שהוגש הוכן על-ידי</w:t>
            </w:r>
            <w:r w:rsidR="00B86201"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המתכנן מטעם הארגון</w:t>
            </w:r>
            <w:r w:rsidRPr="0076725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997" w14:textId="77777777" w:rsidR="004B597A" w:rsidRPr="0076725B" w:rsidRDefault="004B597A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0AC8C874" w14:textId="77777777" w:rsidR="004B597A" w:rsidRPr="0076725B" w:rsidRDefault="004B597A" w:rsidP="00E157AA">
      <w:pPr>
        <w:pStyle w:val="a3"/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</w:pPr>
    </w:p>
    <w:p w14:paraId="53BEB9A5" w14:textId="65AD2CA0" w:rsidR="00E157AA" w:rsidRPr="0076725B" w:rsidRDefault="00761078" w:rsidP="00761078">
      <w:pPr>
        <w:ind w:left="426"/>
        <w:rPr>
          <w:rFonts w:asciiTheme="minorBidi" w:hAnsiTheme="minorBidi"/>
          <w:b/>
          <w:bCs/>
          <w:color w:val="1F497D" w:themeColor="text2"/>
          <w:sz w:val="24"/>
          <w:szCs w:val="24"/>
          <w:u w:val="single"/>
        </w:rPr>
      </w:pPr>
      <w:r w:rsidRPr="0074581F">
        <w:rPr>
          <w:rFonts w:asciiTheme="minorBidi" w:hAnsiTheme="minorBidi"/>
          <w:color w:val="1F497D" w:themeColor="text2"/>
          <w:sz w:val="24"/>
          <w:szCs w:val="24"/>
          <w:rtl/>
        </w:rPr>
        <w:t>7</w:t>
      </w:r>
      <w:r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.</w:t>
      </w:r>
      <w:r w:rsidR="00E157AA"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 </w:t>
      </w:r>
      <w:r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עלות למ"ר ו</w:t>
      </w:r>
      <w:r w:rsidR="00E157AA"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 xml:space="preserve">התייחסות </w:t>
      </w:r>
      <w:r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לסבירותו</w:t>
      </w:r>
      <w:r w:rsidR="005542FF"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476366" w:rsidRPr="0076725B" w14:paraId="22E327BA" w14:textId="77777777" w:rsidTr="004B597A">
        <w:trPr>
          <w:trHeight w:val="1140"/>
        </w:trPr>
        <w:tc>
          <w:tcPr>
            <w:tcW w:w="5000" w:type="pct"/>
          </w:tcPr>
          <w:p w14:paraId="56E4CEEC" w14:textId="77777777" w:rsidR="00476366" w:rsidRPr="0076725B" w:rsidRDefault="00476366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19A13F89" w14:textId="77777777" w:rsidR="00030EED" w:rsidRPr="0076725B" w:rsidRDefault="00030EED" w:rsidP="00030EED">
      <w:pPr>
        <w:pStyle w:val="a3"/>
        <w:rPr>
          <w:rFonts w:asciiTheme="minorBidi" w:hAnsiTheme="minorBidi"/>
          <w:color w:val="1F497D" w:themeColor="text2"/>
          <w:sz w:val="24"/>
          <w:szCs w:val="24"/>
          <w:rtl/>
        </w:rPr>
      </w:pPr>
    </w:p>
    <w:p w14:paraId="7A69AE62" w14:textId="0244ABF8" w:rsidR="004F4320" w:rsidRPr="0074581F" w:rsidRDefault="004F4320" w:rsidP="00E56E84">
      <w:pPr>
        <w:pStyle w:val="a3"/>
        <w:numPr>
          <w:ilvl w:val="0"/>
          <w:numId w:val="7"/>
        </w:numPr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המלצות והשלמות</w:t>
      </w:r>
      <w:r w:rsidR="00E56E84"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: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4B597A" w:rsidRPr="0076725B" w14:paraId="04678461" w14:textId="77777777" w:rsidTr="004B597A">
        <w:trPr>
          <w:trHeight w:val="1134"/>
        </w:trPr>
        <w:tc>
          <w:tcPr>
            <w:tcW w:w="5000" w:type="pct"/>
          </w:tcPr>
          <w:p w14:paraId="4353E43B" w14:textId="77777777" w:rsidR="004B597A" w:rsidRPr="0076725B" w:rsidRDefault="004B597A" w:rsidP="009911B0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239C4458" w14:textId="77777777" w:rsidR="00E111C1" w:rsidRPr="0074581F" w:rsidRDefault="00E111C1" w:rsidP="00333E55">
      <w:pPr>
        <w:ind w:left="360"/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</w:pPr>
    </w:p>
    <w:p w14:paraId="5A6DE825" w14:textId="77777777" w:rsidR="00476366" w:rsidRPr="0074581F" w:rsidRDefault="00E157AA" w:rsidP="00E56E84">
      <w:pPr>
        <w:pStyle w:val="a3"/>
        <w:numPr>
          <w:ilvl w:val="0"/>
          <w:numId w:val="7"/>
        </w:numPr>
        <w:rPr>
          <w:rFonts w:asciiTheme="minorBidi" w:hAnsiTheme="minorBidi"/>
          <w:b/>
          <w:bCs/>
          <w:color w:val="1F497D" w:themeColor="text2"/>
          <w:sz w:val="24"/>
          <w:szCs w:val="24"/>
        </w:rPr>
      </w:pPr>
      <w:r w:rsidRPr="0074581F">
        <w:rPr>
          <w:rFonts w:asciiTheme="minorBidi" w:hAnsiTheme="minorBidi"/>
          <w:b/>
          <w:bCs/>
          <w:color w:val="1F497D" w:themeColor="text2"/>
          <w:sz w:val="24"/>
          <w:szCs w:val="24"/>
          <w:rtl/>
        </w:rPr>
        <w:t>רשימת מסמכים מצורפים:</w:t>
      </w:r>
    </w:p>
    <w:tbl>
      <w:tblPr>
        <w:tblStyle w:val="a7"/>
        <w:bidiVisual/>
        <w:tblW w:w="3207" w:type="pct"/>
        <w:tblLook w:val="04A0" w:firstRow="1" w:lastRow="0" w:firstColumn="1" w:lastColumn="0" w:noHBand="0" w:noVBand="1"/>
      </w:tblPr>
      <w:tblGrid>
        <w:gridCol w:w="5321"/>
      </w:tblGrid>
      <w:tr w:rsidR="00B96D98" w:rsidRPr="0076725B" w14:paraId="6BAD2E6A" w14:textId="77777777" w:rsidTr="00FF4978">
        <w:trPr>
          <w:trHeight w:val="283"/>
        </w:trPr>
        <w:tc>
          <w:tcPr>
            <w:tcW w:w="5000" w:type="pct"/>
          </w:tcPr>
          <w:p w14:paraId="456FC389" w14:textId="3CBF019A" w:rsidR="00B96D98" w:rsidRPr="0076725B" w:rsidRDefault="00C803DE" w:rsidP="00B35F66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eastAsia="MS Gothic" w:hAnsiTheme="minorBidi"/>
                  <w:color w:val="1F497D" w:themeColor="text2"/>
                  <w:sz w:val="24"/>
                  <w:szCs w:val="24"/>
                  <w:rtl/>
                </w:rPr>
                <w:id w:val="-37183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01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B96D98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פרוגרמה תכנונית</w:t>
            </w:r>
          </w:p>
        </w:tc>
      </w:tr>
      <w:tr w:rsidR="00B96D98" w:rsidRPr="0076725B" w14:paraId="769CEA60" w14:textId="77777777" w:rsidTr="00FF4978">
        <w:trPr>
          <w:trHeight w:val="283"/>
        </w:trPr>
        <w:tc>
          <w:tcPr>
            <w:tcW w:w="5000" w:type="pct"/>
          </w:tcPr>
          <w:p w14:paraId="6DDA9BEE" w14:textId="77777777" w:rsidR="00B96D98" w:rsidRPr="0076725B" w:rsidRDefault="00C803DE" w:rsidP="00B35F66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-10772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B96D98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תכנית אדריכלית</w:t>
            </w:r>
            <w:r w:rsidR="00B26672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(</w:t>
            </w:r>
            <w:proofErr w:type="spellStart"/>
            <w:r w:rsidR="00B26672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תכניות</w:t>
            </w:r>
            <w:proofErr w:type="spellEnd"/>
            <w:r w:rsidR="00B26672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, חתכים וחזיתות)</w:t>
            </w:r>
          </w:p>
        </w:tc>
      </w:tr>
      <w:tr w:rsidR="00B96D98" w:rsidRPr="0076725B" w14:paraId="1323939B" w14:textId="77777777" w:rsidTr="00FF4978">
        <w:trPr>
          <w:trHeight w:val="283"/>
        </w:trPr>
        <w:tc>
          <w:tcPr>
            <w:tcW w:w="5000" w:type="pct"/>
          </w:tcPr>
          <w:p w14:paraId="7CD85AE2" w14:textId="77777777" w:rsidR="00B96D98" w:rsidRPr="0076725B" w:rsidRDefault="00C803DE" w:rsidP="00B35F66">
            <w:pPr>
              <w:rPr>
                <w:rFonts w:asciiTheme="minorBidi" w:eastAsia="MS Gothic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-40862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B96D98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אומדן מתכנן של המציע</w:t>
            </w:r>
          </w:p>
        </w:tc>
      </w:tr>
      <w:tr w:rsidR="00B26672" w:rsidRPr="0076725B" w14:paraId="371DD4D1" w14:textId="77777777" w:rsidTr="00FF4978">
        <w:trPr>
          <w:trHeight w:val="283"/>
        </w:trPr>
        <w:tc>
          <w:tcPr>
            <w:tcW w:w="5000" w:type="pct"/>
          </w:tcPr>
          <w:p w14:paraId="164A2FF0" w14:textId="4F7DFED6" w:rsidR="00B26672" w:rsidRPr="0076725B" w:rsidRDefault="00C803DE" w:rsidP="00304B73">
            <w:pPr>
              <w:rPr>
                <w:rFonts w:asciiTheme="minorBidi" w:eastAsia="MS Gothic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7564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D7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B26672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04B73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היתר בניה של המבנה הקיים</w:t>
            </w:r>
          </w:p>
        </w:tc>
      </w:tr>
      <w:tr w:rsidR="00B26672" w:rsidRPr="0076725B" w14:paraId="0008C992" w14:textId="77777777" w:rsidTr="00FF4978">
        <w:trPr>
          <w:trHeight w:val="283"/>
        </w:trPr>
        <w:tc>
          <w:tcPr>
            <w:tcW w:w="5000" w:type="pct"/>
          </w:tcPr>
          <w:p w14:paraId="0E7A2C79" w14:textId="7E7CDC6D" w:rsidR="00B26672" w:rsidRPr="0076725B" w:rsidRDefault="00C803DE" w:rsidP="00304B73">
            <w:pPr>
              <w:rPr>
                <w:rFonts w:asciiTheme="minorBidi" w:eastAsia="MS Gothic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53824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A762B5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04B73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סטטוס קרקע מבנה</w:t>
            </w:r>
          </w:p>
        </w:tc>
      </w:tr>
      <w:tr w:rsidR="00B26672" w:rsidRPr="0076725B" w14:paraId="114F8183" w14:textId="77777777" w:rsidTr="00B26672">
        <w:trPr>
          <w:trHeight w:val="283"/>
        </w:trPr>
        <w:tc>
          <w:tcPr>
            <w:tcW w:w="5000" w:type="pct"/>
          </w:tcPr>
          <w:p w14:paraId="6C298E93" w14:textId="0DCF426C" w:rsidR="00B26672" w:rsidRPr="0076725B" w:rsidRDefault="00C803DE" w:rsidP="00304B73">
            <w:pPr>
              <w:rPr>
                <w:rFonts w:asciiTheme="minorBidi" w:eastAsia="MS Gothic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-15188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A762B5" w:rsidRPr="0076725B">
              <w:rPr>
                <w:rFonts w:asciiTheme="minorBidi" w:eastAsia="MS Gothic" w:hAnsiTheme="minorBidi"/>
                <w:color w:val="1F497D" w:themeColor="text2"/>
                <w:sz w:val="24"/>
                <w:szCs w:val="24"/>
              </w:rPr>
              <w:t xml:space="preserve">  </w:t>
            </w:r>
            <w:r w:rsidR="00304B73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תמונות המקום</w:t>
            </w:r>
          </w:p>
        </w:tc>
      </w:tr>
      <w:tr w:rsidR="00A762B5" w:rsidRPr="0076725B" w14:paraId="4B4385C7" w14:textId="77777777" w:rsidTr="00B26672">
        <w:trPr>
          <w:trHeight w:val="283"/>
        </w:trPr>
        <w:tc>
          <w:tcPr>
            <w:tcW w:w="5000" w:type="pct"/>
          </w:tcPr>
          <w:p w14:paraId="32283344" w14:textId="6A70513A" w:rsidR="00A762B5" w:rsidRPr="0076725B" w:rsidRDefault="00C803DE" w:rsidP="00304B73">
            <w:pPr>
              <w:rPr>
                <w:rFonts w:asciiTheme="minorBidi" w:eastAsia="MS Gothic" w:hAnsiTheme="minorBidi"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/>
                  <w:color w:val="1F497D" w:themeColor="text2"/>
                  <w:sz w:val="24"/>
                  <w:szCs w:val="24"/>
                  <w:rtl/>
                </w:rPr>
                <w:id w:val="-32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 w:rsidRPr="0076725B">
                  <w:rPr>
                    <w:rFonts w:ascii="Segoe UI Symbol" w:eastAsia="MS Gothic" w:hAnsi="Segoe UI Symbol" w:cs="Segoe UI Symbol" w:hint="cs"/>
                    <w:color w:val="1F497D" w:themeColor="text2"/>
                    <w:sz w:val="24"/>
                    <w:szCs w:val="24"/>
                    <w:rtl/>
                  </w:rPr>
                  <w:t>☐</w:t>
                </w:r>
              </w:sdtContent>
            </w:sdt>
            <w:r w:rsidR="00A762B5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04B73" w:rsidRPr="0076725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שונות</w:t>
            </w:r>
          </w:p>
        </w:tc>
      </w:tr>
    </w:tbl>
    <w:p w14:paraId="47169E38" w14:textId="77777777" w:rsidR="0076725B" w:rsidRDefault="0076725B" w:rsidP="00333E55">
      <w:pPr>
        <w:rPr>
          <w:rFonts w:asciiTheme="minorBidi" w:hAnsiTheme="minorBidi"/>
          <w:sz w:val="24"/>
          <w:szCs w:val="24"/>
          <w:rtl/>
        </w:rPr>
      </w:pPr>
    </w:p>
    <w:p w14:paraId="7CDB812C" w14:textId="15E9D82B" w:rsidR="0056380A" w:rsidRPr="0076725B" w:rsidRDefault="005E0299" w:rsidP="00333E55">
      <w:pPr>
        <w:rPr>
          <w:rFonts w:asciiTheme="minorBidi" w:hAnsiTheme="minorBidi" w:hint="cs"/>
          <w:sz w:val="24"/>
          <w:szCs w:val="24"/>
          <w:rtl/>
        </w:rPr>
      </w:pPr>
      <w:r w:rsidRPr="0076725B">
        <w:rPr>
          <w:rFonts w:asciiTheme="minorBidi" w:hAnsiTheme="minorBidi"/>
          <w:sz w:val="24"/>
          <w:szCs w:val="24"/>
          <w:rtl/>
        </w:rPr>
        <w:t>חתימ</w:t>
      </w:r>
      <w:r w:rsidR="00030EED" w:rsidRPr="0076725B">
        <w:rPr>
          <w:rFonts w:asciiTheme="minorBidi" w:hAnsiTheme="minorBidi"/>
          <w:sz w:val="24"/>
          <w:szCs w:val="24"/>
          <w:rtl/>
        </w:rPr>
        <w:t>ת היועץ: ________________________________</w:t>
      </w:r>
    </w:p>
    <w:sectPr w:rsidR="0056380A" w:rsidRPr="0076725B" w:rsidSect="00333E55">
      <w:headerReference w:type="default" r:id="rId7"/>
      <w:pgSz w:w="11906" w:h="16838"/>
      <w:pgMar w:top="1158" w:right="1800" w:bottom="1440" w:left="1800" w:header="141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1F2F" w14:textId="77777777" w:rsidR="00C803DE" w:rsidRDefault="00C803DE" w:rsidP="00435F4E">
      <w:pPr>
        <w:spacing w:after="0" w:line="240" w:lineRule="auto"/>
      </w:pPr>
      <w:r>
        <w:separator/>
      </w:r>
    </w:p>
  </w:endnote>
  <w:endnote w:type="continuationSeparator" w:id="0">
    <w:p w14:paraId="47B328A3" w14:textId="77777777" w:rsidR="00C803DE" w:rsidRDefault="00C803DE" w:rsidP="004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9742" w14:textId="77777777" w:rsidR="00C803DE" w:rsidRDefault="00C803DE" w:rsidP="00435F4E">
      <w:pPr>
        <w:spacing w:after="0" w:line="240" w:lineRule="auto"/>
      </w:pPr>
      <w:r>
        <w:separator/>
      </w:r>
    </w:p>
  </w:footnote>
  <w:footnote w:type="continuationSeparator" w:id="0">
    <w:p w14:paraId="4B162EF1" w14:textId="77777777" w:rsidR="00C803DE" w:rsidRDefault="00C803DE" w:rsidP="0043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745C" w14:textId="58DBFE13" w:rsidR="00E75919" w:rsidRDefault="00E75919" w:rsidP="00E75919">
    <w:pPr>
      <w:pStyle w:val="ad"/>
      <w:jc w:val="center"/>
      <w:rPr>
        <w:rtl/>
        <w:cs/>
      </w:rPr>
    </w:pPr>
    <w:r>
      <w:rPr>
        <w:noProof/>
      </w:rPr>
      <w:drawing>
        <wp:inline distT="0" distB="0" distL="0" distR="0" wp14:anchorId="4B53B284" wp14:editId="64F45275">
          <wp:extent cx="1028700" cy="946150"/>
          <wp:effectExtent l="0" t="0" r="0" b="0"/>
          <wp:docPr id="1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04FCE" w14:textId="5D35F9B5" w:rsidR="00435F4E" w:rsidRDefault="00435F4E" w:rsidP="00E7591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7A"/>
    <w:multiLevelType w:val="multilevel"/>
    <w:tmpl w:val="26D637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03F45B54"/>
    <w:multiLevelType w:val="hybridMultilevel"/>
    <w:tmpl w:val="EEEEDD9A"/>
    <w:lvl w:ilvl="0" w:tplc="E1E0EEC2">
      <w:start w:val="1"/>
      <w:numFmt w:val="decimal"/>
      <w:lvlText w:val="%1."/>
      <w:lvlJc w:val="left"/>
      <w:pPr>
        <w:ind w:left="720" w:hanging="360"/>
      </w:pPr>
      <w:rPr>
        <w:rFonts w:cs="Guttman Hatzvi"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665B"/>
    <w:multiLevelType w:val="hybridMultilevel"/>
    <w:tmpl w:val="F29CE3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45E"/>
    <w:multiLevelType w:val="hybridMultilevel"/>
    <w:tmpl w:val="0A3C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A4FFD"/>
    <w:multiLevelType w:val="hybridMultilevel"/>
    <w:tmpl w:val="D65CFDFA"/>
    <w:lvl w:ilvl="0" w:tplc="1B5A98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05E1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FC61994"/>
    <w:multiLevelType w:val="hybridMultilevel"/>
    <w:tmpl w:val="CD6E7B08"/>
    <w:lvl w:ilvl="0" w:tplc="543E49BA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A"/>
    <w:rsid w:val="000206B5"/>
    <w:rsid w:val="00030EED"/>
    <w:rsid w:val="00032D97"/>
    <w:rsid w:val="00037928"/>
    <w:rsid w:val="00040A16"/>
    <w:rsid w:val="00054E93"/>
    <w:rsid w:val="00064D80"/>
    <w:rsid w:val="00065223"/>
    <w:rsid w:val="000724CB"/>
    <w:rsid w:val="00095919"/>
    <w:rsid w:val="000A1634"/>
    <w:rsid w:val="000B5631"/>
    <w:rsid w:val="000C5991"/>
    <w:rsid w:val="000E6D8B"/>
    <w:rsid w:val="00123CE0"/>
    <w:rsid w:val="00127A89"/>
    <w:rsid w:val="00143704"/>
    <w:rsid w:val="0016119F"/>
    <w:rsid w:val="001A2497"/>
    <w:rsid w:val="001B1E14"/>
    <w:rsid w:val="001B2B09"/>
    <w:rsid w:val="001B5BA2"/>
    <w:rsid w:val="001C1627"/>
    <w:rsid w:val="0020081D"/>
    <w:rsid w:val="002039AB"/>
    <w:rsid w:val="00212D17"/>
    <w:rsid w:val="002508CE"/>
    <w:rsid w:val="00257FEA"/>
    <w:rsid w:val="002777DD"/>
    <w:rsid w:val="00283322"/>
    <w:rsid w:val="00286C48"/>
    <w:rsid w:val="002A6AC7"/>
    <w:rsid w:val="002F2E8E"/>
    <w:rsid w:val="003045D6"/>
    <w:rsid w:val="00304B73"/>
    <w:rsid w:val="003054C0"/>
    <w:rsid w:val="00324A41"/>
    <w:rsid w:val="00333E55"/>
    <w:rsid w:val="00336B0B"/>
    <w:rsid w:val="00351FD8"/>
    <w:rsid w:val="00354B52"/>
    <w:rsid w:val="00356099"/>
    <w:rsid w:val="003620B2"/>
    <w:rsid w:val="00372445"/>
    <w:rsid w:val="00387DF5"/>
    <w:rsid w:val="00394219"/>
    <w:rsid w:val="003C6559"/>
    <w:rsid w:val="003E00E9"/>
    <w:rsid w:val="003E063E"/>
    <w:rsid w:val="004120FB"/>
    <w:rsid w:val="00426DCB"/>
    <w:rsid w:val="00427F7A"/>
    <w:rsid w:val="00435F4E"/>
    <w:rsid w:val="00454832"/>
    <w:rsid w:val="004657BF"/>
    <w:rsid w:val="00476366"/>
    <w:rsid w:val="004921FF"/>
    <w:rsid w:val="004A6041"/>
    <w:rsid w:val="004B597A"/>
    <w:rsid w:val="004C670C"/>
    <w:rsid w:val="004D5AC1"/>
    <w:rsid w:val="004D72AC"/>
    <w:rsid w:val="004E7404"/>
    <w:rsid w:val="004F4320"/>
    <w:rsid w:val="00511856"/>
    <w:rsid w:val="00514520"/>
    <w:rsid w:val="00522F1F"/>
    <w:rsid w:val="00526E69"/>
    <w:rsid w:val="0053118D"/>
    <w:rsid w:val="005370B4"/>
    <w:rsid w:val="00553CDA"/>
    <w:rsid w:val="005542FF"/>
    <w:rsid w:val="0056380A"/>
    <w:rsid w:val="00587383"/>
    <w:rsid w:val="005B59F0"/>
    <w:rsid w:val="005C7B9D"/>
    <w:rsid w:val="005E0299"/>
    <w:rsid w:val="005E2E75"/>
    <w:rsid w:val="005E7B46"/>
    <w:rsid w:val="005F5008"/>
    <w:rsid w:val="005F6956"/>
    <w:rsid w:val="00603D49"/>
    <w:rsid w:val="006114C2"/>
    <w:rsid w:val="00641413"/>
    <w:rsid w:val="00654B6C"/>
    <w:rsid w:val="00661130"/>
    <w:rsid w:val="00673951"/>
    <w:rsid w:val="0067781D"/>
    <w:rsid w:val="00683C46"/>
    <w:rsid w:val="0069252A"/>
    <w:rsid w:val="006944A1"/>
    <w:rsid w:val="006A55BA"/>
    <w:rsid w:val="006A66CD"/>
    <w:rsid w:val="006A68B2"/>
    <w:rsid w:val="006D21DC"/>
    <w:rsid w:val="006E66E1"/>
    <w:rsid w:val="006F0C47"/>
    <w:rsid w:val="006F2EEA"/>
    <w:rsid w:val="00713151"/>
    <w:rsid w:val="00742683"/>
    <w:rsid w:val="0074581F"/>
    <w:rsid w:val="00761078"/>
    <w:rsid w:val="00763401"/>
    <w:rsid w:val="0076725B"/>
    <w:rsid w:val="007743AD"/>
    <w:rsid w:val="00776390"/>
    <w:rsid w:val="007853D2"/>
    <w:rsid w:val="00797DDA"/>
    <w:rsid w:val="007A5311"/>
    <w:rsid w:val="007B26F9"/>
    <w:rsid w:val="007D3D49"/>
    <w:rsid w:val="00800643"/>
    <w:rsid w:val="00813FE7"/>
    <w:rsid w:val="00827CCD"/>
    <w:rsid w:val="00836AE7"/>
    <w:rsid w:val="00843914"/>
    <w:rsid w:val="008444CA"/>
    <w:rsid w:val="0086314C"/>
    <w:rsid w:val="008678FB"/>
    <w:rsid w:val="00872141"/>
    <w:rsid w:val="00872FB9"/>
    <w:rsid w:val="00891E8F"/>
    <w:rsid w:val="008A1F98"/>
    <w:rsid w:val="008D525D"/>
    <w:rsid w:val="008E6CF9"/>
    <w:rsid w:val="0090320E"/>
    <w:rsid w:val="00910AB5"/>
    <w:rsid w:val="00924A8D"/>
    <w:rsid w:val="009576A8"/>
    <w:rsid w:val="009671EC"/>
    <w:rsid w:val="009831DC"/>
    <w:rsid w:val="009911B0"/>
    <w:rsid w:val="00992BB4"/>
    <w:rsid w:val="009A5854"/>
    <w:rsid w:val="009A76FA"/>
    <w:rsid w:val="009C1ED7"/>
    <w:rsid w:val="009C3AE8"/>
    <w:rsid w:val="009D0554"/>
    <w:rsid w:val="00A16F93"/>
    <w:rsid w:val="00A41ED3"/>
    <w:rsid w:val="00A41FCE"/>
    <w:rsid w:val="00A53D55"/>
    <w:rsid w:val="00A71173"/>
    <w:rsid w:val="00A712B6"/>
    <w:rsid w:val="00A762B5"/>
    <w:rsid w:val="00A939DB"/>
    <w:rsid w:val="00AC5F4F"/>
    <w:rsid w:val="00AE4C54"/>
    <w:rsid w:val="00B26672"/>
    <w:rsid w:val="00B35F66"/>
    <w:rsid w:val="00B40A08"/>
    <w:rsid w:val="00B41961"/>
    <w:rsid w:val="00B4422F"/>
    <w:rsid w:val="00B82BD7"/>
    <w:rsid w:val="00B83B9E"/>
    <w:rsid w:val="00B86201"/>
    <w:rsid w:val="00B96D98"/>
    <w:rsid w:val="00BB080B"/>
    <w:rsid w:val="00BD48F0"/>
    <w:rsid w:val="00BD52A0"/>
    <w:rsid w:val="00BE7A08"/>
    <w:rsid w:val="00C24C64"/>
    <w:rsid w:val="00C35877"/>
    <w:rsid w:val="00C673E0"/>
    <w:rsid w:val="00C676C1"/>
    <w:rsid w:val="00C803DE"/>
    <w:rsid w:val="00C83ADA"/>
    <w:rsid w:val="00CB6417"/>
    <w:rsid w:val="00CD0106"/>
    <w:rsid w:val="00CE68E8"/>
    <w:rsid w:val="00D11375"/>
    <w:rsid w:val="00D1253E"/>
    <w:rsid w:val="00D435D2"/>
    <w:rsid w:val="00D52C5E"/>
    <w:rsid w:val="00D6200C"/>
    <w:rsid w:val="00D75FD1"/>
    <w:rsid w:val="00D82839"/>
    <w:rsid w:val="00D969F8"/>
    <w:rsid w:val="00DA601B"/>
    <w:rsid w:val="00DC692E"/>
    <w:rsid w:val="00DD0D4E"/>
    <w:rsid w:val="00DD67B3"/>
    <w:rsid w:val="00DD79AF"/>
    <w:rsid w:val="00DE0F6A"/>
    <w:rsid w:val="00DF6637"/>
    <w:rsid w:val="00E04AA5"/>
    <w:rsid w:val="00E111C1"/>
    <w:rsid w:val="00E157AA"/>
    <w:rsid w:val="00E2228F"/>
    <w:rsid w:val="00E56E84"/>
    <w:rsid w:val="00E731FE"/>
    <w:rsid w:val="00E75919"/>
    <w:rsid w:val="00E85003"/>
    <w:rsid w:val="00E92B73"/>
    <w:rsid w:val="00EB5D8C"/>
    <w:rsid w:val="00ED0D7E"/>
    <w:rsid w:val="00ED6BC2"/>
    <w:rsid w:val="00EE6819"/>
    <w:rsid w:val="00EF6216"/>
    <w:rsid w:val="00F04F48"/>
    <w:rsid w:val="00F33BDA"/>
    <w:rsid w:val="00F3505F"/>
    <w:rsid w:val="00F42AFB"/>
    <w:rsid w:val="00F93A97"/>
    <w:rsid w:val="00FA2171"/>
    <w:rsid w:val="00FD3571"/>
    <w:rsid w:val="00FF1483"/>
    <w:rsid w:val="00FF4978"/>
    <w:rsid w:val="00FF527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CF830"/>
  <w15:docId w15:val="{D762EB1B-1F6F-48D1-AC79-EA31DE2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A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67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AA"/>
    <w:pPr>
      <w:ind w:left="720"/>
      <w:contextualSpacing/>
    </w:pPr>
  </w:style>
  <w:style w:type="table" w:styleId="3-1">
    <w:name w:val="Medium Grid 3 Accent 1"/>
    <w:basedOn w:val="a1"/>
    <w:uiPriority w:val="69"/>
    <w:rsid w:val="00E157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4">
    <w:name w:val="Placeholder Text"/>
    <w:basedOn w:val="a0"/>
    <w:uiPriority w:val="99"/>
    <w:semiHidden/>
    <w:rsid w:val="00E157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157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37244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72445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semiHidden/>
    <w:rsid w:val="003724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445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37244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435F4E"/>
  </w:style>
  <w:style w:type="paragraph" w:styleId="af">
    <w:name w:val="footer"/>
    <w:basedOn w:val="a"/>
    <w:link w:val="af0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435F4E"/>
  </w:style>
  <w:style w:type="character" w:customStyle="1" w:styleId="10">
    <w:name w:val="כותרת 1 תו"/>
    <w:basedOn w:val="a0"/>
    <w:link w:val="1"/>
    <w:uiPriority w:val="9"/>
    <w:rsid w:val="00767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9A711526AA48EFBDFDAF7F4A88F7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C17784-D7B7-4298-92D8-2B033A1DBAE2}"/>
      </w:docPartPr>
      <w:docPartBody>
        <w:p w:rsidR="00882F46" w:rsidRDefault="00147CA0" w:rsidP="00147CA0">
          <w:pPr>
            <w:pStyle w:val="679A711526AA48EFBDFDAF7F4A88F7AD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תאריך</w:t>
          </w:r>
          <w:r w:rsidRPr="00703F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4D"/>
    <w:rsid w:val="00043FB7"/>
    <w:rsid w:val="00147CA0"/>
    <w:rsid w:val="00187A12"/>
    <w:rsid w:val="001B0019"/>
    <w:rsid w:val="001E3DB1"/>
    <w:rsid w:val="002A672D"/>
    <w:rsid w:val="00315E10"/>
    <w:rsid w:val="00331F73"/>
    <w:rsid w:val="003F3E63"/>
    <w:rsid w:val="003F7A4B"/>
    <w:rsid w:val="00467634"/>
    <w:rsid w:val="005241F5"/>
    <w:rsid w:val="006060DA"/>
    <w:rsid w:val="00882F46"/>
    <w:rsid w:val="0090169C"/>
    <w:rsid w:val="00961956"/>
    <w:rsid w:val="00A02464"/>
    <w:rsid w:val="00AD494D"/>
    <w:rsid w:val="00B33102"/>
    <w:rsid w:val="00B90441"/>
    <w:rsid w:val="00B92260"/>
    <w:rsid w:val="00D3124F"/>
    <w:rsid w:val="00D85C47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1F73"/>
    <w:rPr>
      <w:color w:val="808080"/>
    </w:rPr>
  </w:style>
  <w:style w:type="paragraph" w:customStyle="1" w:styleId="679A711526AA48EFBDFDAF7F4A88F7AD">
    <w:name w:val="679A711526AA48EFBDFDAF7F4A88F7AD"/>
    <w:rsid w:val="00147CA0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90E605-385A-4009-9F60-9550B4471B1E}"/>
</file>

<file path=customXml/itemProps2.xml><?xml version="1.0" encoding="utf-8"?>
<ds:datastoreItem xmlns:ds="http://schemas.openxmlformats.org/officeDocument/2006/customXml" ds:itemID="{9F8B7D4D-6FDE-41B0-B3C8-76F1BA495838}"/>
</file>

<file path=customXml/itemProps3.xml><?xml version="1.0" encoding="utf-8"?>
<ds:datastoreItem xmlns:ds="http://schemas.openxmlformats.org/officeDocument/2006/customXml" ds:itemID="{2898C277-1784-4E45-9553-DB1FD3A94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230</Words>
  <Characters>1192</Characters>
  <Application>Microsoft Office Word</Application>
  <DocSecurity>0</DocSecurity>
  <Lines>29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הילה ידיד ברזילי</cp:lastModifiedBy>
  <cp:revision>6</cp:revision>
  <cp:lastPrinted>2019-12-30T15:58:00Z</cp:lastPrinted>
  <dcterms:created xsi:type="dcterms:W3CDTF">2025-06-11T07:03:00Z</dcterms:created>
  <dcterms:modified xsi:type="dcterms:W3CDTF">2025-06-12T07:13:00Z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1300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